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73EC8" w14:textId="77777777" w:rsidR="00AA0C09" w:rsidRPr="00AA0C09" w:rsidRDefault="00AA0C09" w:rsidP="00AA0C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C09">
        <w:rPr>
          <w:rFonts w:ascii="Times New Roman" w:hAnsi="Times New Roman" w:cs="Times New Roman"/>
          <w:b/>
          <w:sz w:val="24"/>
          <w:szCs w:val="24"/>
        </w:rPr>
        <w:t>Промежуточный отчет по реализации инновационного проекта</w:t>
      </w:r>
    </w:p>
    <w:p w14:paraId="0CD07319" w14:textId="77777777" w:rsidR="00AA0C09" w:rsidRPr="00AA0C09" w:rsidRDefault="00AA0C09" w:rsidP="00AA0C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C09">
        <w:rPr>
          <w:rFonts w:ascii="Times New Roman" w:hAnsi="Times New Roman" w:cs="Times New Roman"/>
          <w:b/>
          <w:sz w:val="24"/>
          <w:szCs w:val="24"/>
        </w:rPr>
        <w:t>«Образовательная сеть «Инженерная школа для дошкольника»»</w:t>
      </w:r>
    </w:p>
    <w:p w14:paraId="33DC440C" w14:textId="77777777" w:rsidR="00AA0C09" w:rsidRPr="00AA0C09" w:rsidRDefault="00AA0C09" w:rsidP="00AA0C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C09">
        <w:rPr>
          <w:rFonts w:ascii="Times New Roman" w:hAnsi="Times New Roman" w:cs="Times New Roman"/>
          <w:b/>
          <w:sz w:val="24"/>
          <w:szCs w:val="24"/>
        </w:rPr>
        <w:t>за 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A0C09">
        <w:rPr>
          <w:rFonts w:ascii="Times New Roman" w:hAnsi="Times New Roman" w:cs="Times New Roman"/>
          <w:b/>
          <w:sz w:val="24"/>
          <w:szCs w:val="24"/>
        </w:rPr>
        <w:t xml:space="preserve"> полугодие 2019/2020 учебного года</w:t>
      </w:r>
    </w:p>
    <w:p w14:paraId="242B6284" w14:textId="77777777" w:rsidR="00AA0C09" w:rsidRPr="00AA0C09" w:rsidRDefault="00AA0C09" w:rsidP="00AA0C0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0C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Учреждение: муниципальное образовательное учреждение дополнительного образования Культурно-образовательный центр «ЛАД» (МОУ КОЦ «ЛАД»)</w:t>
      </w:r>
    </w:p>
    <w:p w14:paraId="2F6F39D8" w14:textId="77777777" w:rsidR="00AA0C09" w:rsidRDefault="00DF46C3" w:rsidP="00AA0C0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Координатор</w:t>
      </w:r>
      <w:r w:rsidR="00AA0C09" w:rsidRPr="00AA0C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проекта:</w:t>
      </w:r>
      <w:r w:rsidR="00D83A2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83A21" w:rsidRPr="00D83A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Галина Елена Сергеевна</w:t>
      </w:r>
      <w:r w:rsidR="00AA0C09" w:rsidRPr="00D83A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AA0C09" w:rsidRPr="00AA0C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3A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педагог дополнительного образования </w:t>
      </w:r>
      <w:r w:rsidR="00AA0C09" w:rsidRPr="00AA0C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МОУ КОЦ «ЛАД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3326"/>
        <w:gridCol w:w="3215"/>
        <w:gridCol w:w="2344"/>
        <w:gridCol w:w="4288"/>
        <w:gridCol w:w="1970"/>
      </w:tblGrid>
      <w:tr w:rsidR="009D38B1" w14:paraId="6D5829E0" w14:textId="77777777" w:rsidTr="00CE4F72">
        <w:tc>
          <w:tcPr>
            <w:tcW w:w="552" w:type="dxa"/>
          </w:tcPr>
          <w:p w14:paraId="590AEFC7" w14:textId="77777777" w:rsidR="00AA0C09" w:rsidRPr="00AA0C09" w:rsidRDefault="00AA0C09" w:rsidP="00AA0C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C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457" w:type="dxa"/>
          </w:tcPr>
          <w:p w14:paraId="139D9D1B" w14:textId="77777777" w:rsidR="00AA0C09" w:rsidRPr="00AA0C09" w:rsidRDefault="00AA0C09" w:rsidP="00AA0C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C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этапа в соответствии с планом реализации проекта</w:t>
            </w:r>
          </w:p>
        </w:tc>
        <w:tc>
          <w:tcPr>
            <w:tcW w:w="3238" w:type="dxa"/>
          </w:tcPr>
          <w:p w14:paraId="20A0D94C" w14:textId="77777777" w:rsidR="00AA0C09" w:rsidRDefault="00AA0C09" w:rsidP="00AA0C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C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содержание деятельности </w:t>
            </w:r>
          </w:p>
          <w:p w14:paraId="55BCECD5" w14:textId="77777777" w:rsidR="00AA0C09" w:rsidRPr="00AA0C09" w:rsidRDefault="00AA0C09" w:rsidP="00AA0C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(проведенные </w:t>
            </w:r>
            <w:r w:rsidRPr="00AA0C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мероприятия)</w:t>
            </w:r>
          </w:p>
        </w:tc>
        <w:tc>
          <w:tcPr>
            <w:tcW w:w="2362" w:type="dxa"/>
          </w:tcPr>
          <w:p w14:paraId="4BD6985F" w14:textId="77777777" w:rsidR="00AA0C09" w:rsidRPr="00AA0C09" w:rsidRDefault="00AA0C09" w:rsidP="00AA0C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C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Ожидаемые</w:t>
            </w:r>
          </w:p>
          <w:p w14:paraId="02A04B0F" w14:textId="77777777" w:rsidR="00AA0C09" w:rsidRPr="00AA0C09" w:rsidRDefault="00AA0C09" w:rsidP="00AA0C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C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</w:t>
            </w:r>
          </w:p>
        </w:tc>
        <w:tc>
          <w:tcPr>
            <w:tcW w:w="4341" w:type="dxa"/>
          </w:tcPr>
          <w:p w14:paraId="5A6C2A0E" w14:textId="77777777" w:rsidR="00AA0C09" w:rsidRPr="00AA0C09" w:rsidRDefault="00AA0C09" w:rsidP="00AA0C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C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Достигнутые</w:t>
            </w:r>
          </w:p>
          <w:p w14:paraId="0296505B" w14:textId="77777777" w:rsidR="00AA0C09" w:rsidRPr="00AA0C09" w:rsidRDefault="00AA0C09" w:rsidP="00AA0C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C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</w:t>
            </w:r>
          </w:p>
        </w:tc>
        <w:tc>
          <w:tcPr>
            <w:tcW w:w="1970" w:type="dxa"/>
          </w:tcPr>
          <w:p w14:paraId="5B956170" w14:textId="77777777" w:rsidR="00AA0C09" w:rsidRPr="00AA0C09" w:rsidRDefault="00AA0C09" w:rsidP="00AA0C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C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не выполнено</w:t>
            </w:r>
          </w:p>
          <w:p w14:paraId="0CC7F03E" w14:textId="77777777" w:rsidR="00AA0C09" w:rsidRPr="00AA0C09" w:rsidRDefault="00AA0C09" w:rsidP="00AA0C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C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по какой причине)</w:t>
            </w:r>
          </w:p>
        </w:tc>
      </w:tr>
      <w:tr w:rsidR="009D38B1" w14:paraId="4798CE59" w14:textId="77777777" w:rsidTr="00CE4F72">
        <w:tc>
          <w:tcPr>
            <w:tcW w:w="552" w:type="dxa"/>
          </w:tcPr>
          <w:p w14:paraId="6A4B6EC8" w14:textId="77777777" w:rsidR="00FD1C7A" w:rsidRDefault="00BA3179" w:rsidP="00AA0C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57" w:type="dxa"/>
          </w:tcPr>
          <w:p w14:paraId="6AE5EAF6" w14:textId="77777777" w:rsidR="00FD1C7A" w:rsidRPr="00D83A21" w:rsidRDefault="00FD1C7A" w:rsidP="00E47F1F">
            <w:pPr>
              <w:pStyle w:val="Default"/>
            </w:pPr>
            <w:r w:rsidRPr="00D83A21">
              <w:t xml:space="preserve">Реализация организационно-управленческой модели </w:t>
            </w:r>
            <w:r w:rsidR="00D83A21" w:rsidRPr="00D83A21">
              <w:t>образовательной</w:t>
            </w:r>
            <w:r w:rsidRPr="00D83A21">
              <w:t xml:space="preserve"> сети</w:t>
            </w:r>
          </w:p>
        </w:tc>
        <w:tc>
          <w:tcPr>
            <w:tcW w:w="323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77"/>
              <w:gridCol w:w="222"/>
            </w:tblGrid>
            <w:tr w:rsidR="00FD1C7A" w:rsidRPr="00D83A21" w14:paraId="13203B19" w14:textId="77777777" w:rsidTr="00E47F1F">
              <w:trPr>
                <w:trHeight w:val="799"/>
              </w:trPr>
              <w:tc>
                <w:tcPr>
                  <w:tcW w:w="0" w:type="auto"/>
                </w:tcPr>
                <w:p w14:paraId="1173C652" w14:textId="77777777" w:rsidR="00FD1C7A" w:rsidRPr="00D83A21" w:rsidRDefault="00FD1C7A" w:rsidP="00E47F1F">
                  <w:pPr>
                    <w:pStyle w:val="Default"/>
                  </w:pPr>
                  <w:r w:rsidRPr="00D83A21">
                    <w:t>реализация</w:t>
                  </w:r>
                  <w:r w:rsidR="00D83A21">
                    <w:t xml:space="preserve"> организаци</w:t>
                  </w:r>
                  <w:r w:rsidRPr="00D83A21">
                    <w:t>онно-упр</w:t>
                  </w:r>
                  <w:r w:rsidR="00D83A21">
                    <w:t>авленческой модели образователь</w:t>
                  </w:r>
                  <w:r w:rsidRPr="00D83A21">
                    <w:t xml:space="preserve">ной сети </w:t>
                  </w:r>
                </w:p>
              </w:tc>
              <w:tc>
                <w:tcPr>
                  <w:tcW w:w="0" w:type="auto"/>
                </w:tcPr>
                <w:p w14:paraId="218C0172" w14:textId="77777777" w:rsidR="00FD1C7A" w:rsidRPr="00D83A21" w:rsidRDefault="00FD1C7A" w:rsidP="00E47F1F">
                  <w:pPr>
                    <w:pStyle w:val="Default"/>
                  </w:pPr>
                </w:p>
              </w:tc>
            </w:tr>
          </w:tbl>
          <w:p w14:paraId="5687E8E6" w14:textId="77777777" w:rsidR="00FD1C7A" w:rsidRPr="00D83A21" w:rsidRDefault="00FD1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14:paraId="36FEAFF3" w14:textId="77777777" w:rsidR="00FD1C7A" w:rsidRPr="00D83A21" w:rsidRDefault="00FD1C7A" w:rsidP="00FD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A21">
              <w:rPr>
                <w:rFonts w:ascii="Times New Roman" w:hAnsi="Times New Roman" w:cs="Times New Roman"/>
                <w:sz w:val="24"/>
                <w:szCs w:val="24"/>
              </w:rPr>
              <w:t xml:space="preserve">Успешное функционирование </w:t>
            </w:r>
            <w:r w:rsidR="00D83A21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Pr="00D83A21">
              <w:rPr>
                <w:rFonts w:ascii="Times New Roman" w:hAnsi="Times New Roman" w:cs="Times New Roman"/>
                <w:sz w:val="24"/>
                <w:szCs w:val="24"/>
              </w:rPr>
              <w:t xml:space="preserve">онно-управленческой модели образовательной сети </w:t>
            </w:r>
          </w:p>
        </w:tc>
        <w:tc>
          <w:tcPr>
            <w:tcW w:w="4341" w:type="dxa"/>
          </w:tcPr>
          <w:p w14:paraId="63B0C26F" w14:textId="77777777" w:rsidR="00FD1C7A" w:rsidRPr="00D83A21" w:rsidRDefault="00FD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A2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успешно реализуется, корректируется по мере возникновения нештатных ситуаций</w:t>
            </w:r>
            <w:r w:rsidR="00D83A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F200F44" w14:textId="77777777" w:rsidR="009A3DC4" w:rsidRDefault="009A3DC4" w:rsidP="009A3DC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</w:t>
            </w:r>
            <w:r w:rsidRPr="009A3DC4">
              <w:rPr>
                <w:rFonts w:ascii="Times New Roman" w:hAnsi="Times New Roman" w:cs="Times New Roman"/>
                <w:sz w:val="24"/>
                <w:szCs w:val="24"/>
              </w:rPr>
              <w:t xml:space="preserve"> Губернатора Ярославской области от 18.03.2020 г.  №47 "Омерах по предупреждению завоза на территорию Ярославской области новой </w:t>
            </w:r>
            <w:proofErr w:type="spellStart"/>
            <w:r w:rsidRPr="009A3DC4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9A3DC4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и ее распространения"</w:t>
            </w:r>
          </w:p>
          <w:p w14:paraId="5BF66F9B" w14:textId="77777777" w:rsidR="00FD1C7A" w:rsidRPr="009A3DC4" w:rsidRDefault="009A3DC4" w:rsidP="009A3DC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 </w:t>
            </w:r>
            <w:r w:rsidRPr="009A3DC4">
              <w:rPr>
                <w:rFonts w:ascii="Times New Roman" w:hAnsi="Times New Roman" w:cs="Times New Roman"/>
                <w:sz w:val="24"/>
                <w:szCs w:val="24"/>
              </w:rPr>
              <w:t>Губернатора Ярославской области от 20.03.2020 г. № 53 «Об организации деятельности образовательных организаций Ярославской области»</w:t>
            </w:r>
          </w:p>
        </w:tc>
        <w:tc>
          <w:tcPr>
            <w:tcW w:w="1970" w:type="dxa"/>
          </w:tcPr>
          <w:p w14:paraId="1824673A" w14:textId="77777777" w:rsidR="00FD1C7A" w:rsidRPr="009A3DC4" w:rsidRDefault="009A3DC4" w:rsidP="00AA0C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3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условиях дистанционного обучения и</w:t>
            </w:r>
            <w:r w:rsidR="00FD1C7A" w:rsidRPr="009A3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тоговое </w:t>
            </w:r>
            <w:r w:rsidRPr="009A3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="00FD1C7A" w:rsidRPr="009A3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A3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обучающихся 2019/2020 учебного года </w:t>
            </w:r>
            <w:r w:rsidR="00FD1C7A" w:rsidRPr="009A3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реализовано</w:t>
            </w:r>
          </w:p>
        </w:tc>
      </w:tr>
      <w:tr w:rsidR="009D38B1" w14:paraId="03EBBEB2" w14:textId="77777777" w:rsidTr="00CE4F72">
        <w:tc>
          <w:tcPr>
            <w:tcW w:w="552" w:type="dxa"/>
          </w:tcPr>
          <w:p w14:paraId="4C31019A" w14:textId="77777777" w:rsidR="00AA0C09" w:rsidRDefault="00AA0C09" w:rsidP="00AA0C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57" w:type="dxa"/>
          </w:tcPr>
          <w:p w14:paraId="0F173F8C" w14:textId="77777777" w:rsidR="00AA0C09" w:rsidRPr="00B632DE" w:rsidRDefault="00AA0C09" w:rsidP="00AA0C09">
            <w:pPr>
              <w:pStyle w:val="Default"/>
            </w:pPr>
            <w:r w:rsidRPr="00AA0C09">
              <w:t>Создание единого инфо</w:t>
            </w:r>
            <w:r>
              <w:t>рмационного ресурса для участни</w:t>
            </w:r>
            <w:r w:rsidRPr="00AA0C09">
              <w:t>ков образовательной сети</w:t>
            </w:r>
          </w:p>
        </w:tc>
        <w:tc>
          <w:tcPr>
            <w:tcW w:w="3238" w:type="dxa"/>
          </w:tcPr>
          <w:p w14:paraId="09EDA618" w14:textId="77777777" w:rsidR="00AA0C09" w:rsidRPr="00B632DE" w:rsidRDefault="00AA0C09" w:rsidP="00AA0C09">
            <w:pPr>
              <w:pStyle w:val="Default"/>
            </w:pPr>
            <w:r w:rsidRPr="00AA0C09">
              <w:t xml:space="preserve">Создание группы </w:t>
            </w:r>
            <w:proofErr w:type="spellStart"/>
            <w:r w:rsidRPr="00AA0C09">
              <w:t>ВКонтакте</w:t>
            </w:r>
            <w:proofErr w:type="spellEnd"/>
            <w:r w:rsidRPr="00AA0C09">
              <w:t xml:space="preserve"> «Образовательная</w:t>
            </w:r>
            <w:r>
              <w:t xml:space="preserve"> сеть «Ин</w:t>
            </w:r>
            <w:r w:rsidRPr="00AA0C09">
              <w:t>женерная школа для дошкольника»»</w:t>
            </w:r>
          </w:p>
        </w:tc>
        <w:tc>
          <w:tcPr>
            <w:tcW w:w="2362" w:type="dxa"/>
          </w:tcPr>
          <w:p w14:paraId="7D099E16" w14:textId="77777777" w:rsidR="00AA0C09" w:rsidRPr="00B632DE" w:rsidRDefault="00AA0C09" w:rsidP="00AA0C09">
            <w:pPr>
              <w:pStyle w:val="Default"/>
            </w:pPr>
            <w:r w:rsidRPr="00AA0C09">
              <w:t>Представление пост-релизов мероприятий в рамках инновационной практики</w:t>
            </w:r>
          </w:p>
        </w:tc>
        <w:tc>
          <w:tcPr>
            <w:tcW w:w="4341" w:type="dxa"/>
          </w:tcPr>
          <w:p w14:paraId="7502BB1C" w14:textId="77777777" w:rsidR="00AA0C09" w:rsidRDefault="00AA0C09" w:rsidP="00AA0C09">
            <w:pPr>
              <w:pStyle w:val="Default"/>
              <w:numPr>
                <w:ilvl w:val="0"/>
                <w:numId w:val="1"/>
              </w:numPr>
            </w:pPr>
            <w:r>
              <w:t xml:space="preserve">ссылка: </w:t>
            </w:r>
            <w:hyperlink r:id="rId5" w:history="1">
              <w:r w:rsidRPr="00112C6B">
                <w:rPr>
                  <w:rStyle w:val="a4"/>
                </w:rPr>
                <w:t>https://vk.com/yartehnoschool</w:t>
              </w:r>
            </w:hyperlink>
          </w:p>
          <w:p w14:paraId="04D10A9A" w14:textId="77777777" w:rsidR="00AA0C09" w:rsidRDefault="00AA0C09" w:rsidP="00AA0C09">
            <w:pPr>
              <w:pStyle w:val="Default"/>
              <w:numPr>
                <w:ilvl w:val="0"/>
                <w:numId w:val="1"/>
              </w:numPr>
            </w:pPr>
            <w:r>
              <w:t>группа создана 19.10.2019 года</w:t>
            </w:r>
          </w:p>
          <w:p w14:paraId="629058EF" w14:textId="77777777" w:rsidR="00AA0C09" w:rsidRDefault="00AA0C09" w:rsidP="00AA0C09">
            <w:pPr>
              <w:pStyle w:val="Default"/>
              <w:numPr>
                <w:ilvl w:val="0"/>
                <w:numId w:val="1"/>
              </w:numPr>
            </w:pPr>
            <w:r>
              <w:t>администрирование группы: МОУ КОЦ «ЛАД»</w:t>
            </w:r>
          </w:p>
          <w:p w14:paraId="56B0C25B" w14:textId="77777777" w:rsidR="00AA0C09" w:rsidRDefault="00AA0C09" w:rsidP="00AA0C09">
            <w:pPr>
              <w:pStyle w:val="Default"/>
              <w:numPr>
                <w:ilvl w:val="0"/>
                <w:numId w:val="1"/>
              </w:numPr>
            </w:pPr>
            <w:r>
              <w:t>за отчетный период выставлено 6 постов</w:t>
            </w:r>
          </w:p>
          <w:p w14:paraId="561D0EB9" w14:textId="77777777" w:rsidR="00AA0C09" w:rsidRPr="00B632DE" w:rsidRDefault="00AA0C09" w:rsidP="00AA0C09">
            <w:pPr>
              <w:pStyle w:val="Default"/>
              <w:numPr>
                <w:ilvl w:val="0"/>
                <w:numId w:val="1"/>
              </w:numPr>
            </w:pPr>
            <w:r>
              <w:t xml:space="preserve"> число подписчиков выросло до 47 человек</w:t>
            </w:r>
          </w:p>
        </w:tc>
        <w:tc>
          <w:tcPr>
            <w:tcW w:w="1970" w:type="dxa"/>
          </w:tcPr>
          <w:p w14:paraId="33CABE1A" w14:textId="77777777" w:rsidR="00AA0C09" w:rsidRPr="00B632DE" w:rsidRDefault="00AA0C09" w:rsidP="00AA0C09">
            <w:pPr>
              <w:pStyle w:val="Default"/>
            </w:pPr>
          </w:p>
        </w:tc>
      </w:tr>
      <w:tr w:rsidR="009D38B1" w14:paraId="77FEAE58" w14:textId="77777777" w:rsidTr="00CE4F72">
        <w:tc>
          <w:tcPr>
            <w:tcW w:w="552" w:type="dxa"/>
          </w:tcPr>
          <w:p w14:paraId="05FF5E93" w14:textId="77777777" w:rsidR="00AA0C09" w:rsidRDefault="00AA0C09" w:rsidP="00AA0C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3457" w:type="dxa"/>
          </w:tcPr>
          <w:p w14:paraId="30DBF1D0" w14:textId="77777777" w:rsidR="00AA0C09" w:rsidRPr="00AA0C09" w:rsidRDefault="00AA0C09" w:rsidP="00AA0C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участни</w:t>
            </w:r>
            <w:r w:rsidRPr="00AA0C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проекта внутреннего информационного ресурса обра</w:t>
            </w:r>
            <w:r w:rsidRPr="00AA0C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зовательной сети</w:t>
            </w:r>
          </w:p>
        </w:tc>
        <w:tc>
          <w:tcPr>
            <w:tcW w:w="3238" w:type="dxa"/>
          </w:tcPr>
          <w:p w14:paraId="00D88C30" w14:textId="77777777" w:rsidR="00AA0C09" w:rsidRPr="0037678E" w:rsidRDefault="0037678E" w:rsidP="00376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6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группы в мессенджере – </w:t>
            </w:r>
            <w:proofErr w:type="spellStart"/>
            <w:r w:rsidRPr="00376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Viber</w:t>
            </w:r>
            <w:proofErr w:type="spellEnd"/>
            <w:r w:rsidRPr="00376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«Образовательная сеть «Инженерная школа для дошкольника»»</w:t>
            </w:r>
          </w:p>
        </w:tc>
        <w:tc>
          <w:tcPr>
            <w:tcW w:w="2362" w:type="dxa"/>
          </w:tcPr>
          <w:p w14:paraId="0E86B5D4" w14:textId="77777777" w:rsidR="00AA0C09" w:rsidRPr="00C03067" w:rsidRDefault="00C03067" w:rsidP="00AA0C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0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дублируются особо важные сообщения, требующие оперативного ответа</w:t>
            </w:r>
          </w:p>
        </w:tc>
        <w:tc>
          <w:tcPr>
            <w:tcW w:w="4341" w:type="dxa"/>
          </w:tcPr>
          <w:p w14:paraId="60FA35D2" w14:textId="77777777" w:rsidR="00AA0C09" w:rsidRPr="0037678E" w:rsidRDefault="00FD1C7A" w:rsidP="009A3D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6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Создана группа </w:t>
            </w:r>
            <w:r w:rsidR="009A3DC4" w:rsidRPr="00376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мессенджере </w:t>
            </w:r>
            <w:r w:rsidR="0037678E" w:rsidRPr="00376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7678E" w:rsidRPr="0037678E">
              <w:t xml:space="preserve"> </w:t>
            </w:r>
            <w:proofErr w:type="spellStart"/>
            <w:r w:rsidR="0037678E" w:rsidRPr="00376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Viber</w:t>
            </w:r>
            <w:proofErr w:type="spellEnd"/>
            <w:r w:rsidR="0037678E" w:rsidRPr="00376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проведения </w:t>
            </w:r>
            <w:r w:rsidRPr="00376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заседания рабочей группы проекта по отдельному плану</w:t>
            </w:r>
            <w:r w:rsidR="0037678E" w:rsidRPr="00376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(Дистанционно)</w:t>
            </w:r>
          </w:p>
        </w:tc>
        <w:tc>
          <w:tcPr>
            <w:tcW w:w="1970" w:type="dxa"/>
          </w:tcPr>
          <w:p w14:paraId="79EF9A48" w14:textId="77777777" w:rsidR="00AA0C09" w:rsidRDefault="00AA0C09" w:rsidP="00AA0C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E4F72" w14:paraId="1DDA2008" w14:textId="77777777" w:rsidTr="00CE4F72">
        <w:tc>
          <w:tcPr>
            <w:tcW w:w="552" w:type="dxa"/>
          </w:tcPr>
          <w:p w14:paraId="00735F48" w14:textId="77777777" w:rsidR="009D38B1" w:rsidRDefault="00BA3179" w:rsidP="00AA0C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57" w:type="dxa"/>
          </w:tcPr>
          <w:p w14:paraId="651B03A1" w14:textId="77777777" w:rsidR="009D38B1" w:rsidRDefault="009D38B1" w:rsidP="00AA0C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Соревновательная практика образовательной сети (соревнования, фестивали, турниры)</w:t>
            </w:r>
          </w:p>
        </w:tc>
        <w:tc>
          <w:tcPr>
            <w:tcW w:w="3238" w:type="dxa"/>
          </w:tcPr>
          <w:p w14:paraId="5867135A" w14:textId="77777777" w:rsidR="009D38B1" w:rsidRDefault="009D38B1" w:rsidP="00376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Конкурсы:</w:t>
            </w:r>
          </w:p>
          <w:p w14:paraId="055E3D2A" w14:textId="77777777" w:rsidR="009D38B1" w:rsidRDefault="009D38B1" w:rsidP="009D38B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Межрегиональный</w:t>
            </w:r>
            <w:r w:rsidRPr="009D3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конкурса по робототехнике "</w:t>
            </w:r>
            <w:proofErr w:type="spellStart"/>
            <w:r w:rsidRPr="009D3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РобоТех</w:t>
            </w:r>
            <w:proofErr w:type="spellEnd"/>
            <w:r w:rsidRPr="009D3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  <w:p w14:paraId="0B5D2317" w14:textId="77777777" w:rsidR="009D38B1" w:rsidRPr="009D38B1" w:rsidRDefault="009D38B1" w:rsidP="009D38B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Всероссийского робототехнического Форума «</w:t>
            </w:r>
            <w:proofErr w:type="spellStart"/>
            <w:r w:rsidRPr="009D3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ИКаРёнок</w:t>
            </w:r>
            <w:proofErr w:type="spellEnd"/>
            <w:r w:rsidRPr="009D3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62" w:type="dxa"/>
          </w:tcPr>
          <w:p w14:paraId="0F17F0FD" w14:textId="77777777" w:rsidR="009D38B1" w:rsidRPr="003F6B4E" w:rsidRDefault="003F6B4E" w:rsidP="003F6B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мотивации учащихся к техническому творчеству; увеличение числа учащихся, принявших участие в проектных,</w:t>
            </w:r>
            <w:r>
              <w:t xml:space="preserve"> </w:t>
            </w:r>
            <w:r w:rsidRPr="003F6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соревновательных мероприятиях</w:t>
            </w:r>
          </w:p>
        </w:tc>
        <w:tc>
          <w:tcPr>
            <w:tcW w:w="4341" w:type="dxa"/>
          </w:tcPr>
          <w:p w14:paraId="2484E644" w14:textId="77777777" w:rsidR="009D38B1" w:rsidRDefault="00025A49" w:rsidP="009A3D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Баглай Дмитрий –диплом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  <w:p w14:paraId="198275B4" w14:textId="77777777" w:rsidR="00025A49" w:rsidRDefault="00025A49" w:rsidP="009A3D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Алесандрова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Софья – диплом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  <w:p w14:paraId="3CEA3A4E" w14:textId="1BDDEC32" w:rsidR="00025A49" w:rsidRPr="00025A49" w:rsidRDefault="00025A49" w:rsidP="009A3D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Сивохин Дмитрий, Ермачков Алексей, </w:t>
            </w:r>
            <w:proofErr w:type="spellStart"/>
            <w:r w:rsidR="00D52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Охлестина</w:t>
            </w:r>
            <w:proofErr w:type="spellEnd"/>
            <w:r w:rsidR="00D52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Ермачкова Евгения</w:t>
            </w:r>
            <w:r w:rsidRPr="00025A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диплом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025A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степени</w:t>
            </w:r>
          </w:p>
        </w:tc>
        <w:tc>
          <w:tcPr>
            <w:tcW w:w="1970" w:type="dxa"/>
          </w:tcPr>
          <w:p w14:paraId="00CB99DB" w14:textId="77777777" w:rsidR="009D38B1" w:rsidRDefault="009D38B1" w:rsidP="00AA0C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E4F72" w14:paraId="4770D465" w14:textId="77777777" w:rsidTr="00CE4F72">
        <w:tc>
          <w:tcPr>
            <w:tcW w:w="552" w:type="dxa"/>
          </w:tcPr>
          <w:p w14:paraId="540B9298" w14:textId="77777777" w:rsidR="009D38B1" w:rsidRDefault="00BA3179" w:rsidP="00AA0C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57" w:type="dxa"/>
          </w:tcPr>
          <w:p w14:paraId="5B03C5B2" w14:textId="77777777" w:rsidR="009D38B1" w:rsidRPr="009D38B1" w:rsidRDefault="009D38B1" w:rsidP="00AA0C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Представление результатов инновационной практики </w:t>
            </w:r>
            <w:r w:rsidR="00EC09BD" w:rsidRPr="009D3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образовательной</w:t>
            </w:r>
            <w:r w:rsidRPr="009D3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сети род</w:t>
            </w:r>
            <w:r w:rsidR="00EC0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ителям учащихся дошкольного воз</w:t>
            </w:r>
            <w:r w:rsidRPr="009D3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раста</w:t>
            </w:r>
          </w:p>
        </w:tc>
        <w:tc>
          <w:tcPr>
            <w:tcW w:w="3238" w:type="dxa"/>
          </w:tcPr>
          <w:p w14:paraId="3AC4122F" w14:textId="77777777" w:rsidR="009D38B1" w:rsidRPr="0037678E" w:rsidRDefault="00EC09BD" w:rsidP="00EC09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родительскому сообщ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еству образовательной сети </w:t>
            </w:r>
            <w:r w:rsidRPr="00EC0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представлены первые результаты инновационной практики и обозначены перспективы дальнейшего формирования инженерно-технических представлений дошкольников</w:t>
            </w:r>
          </w:p>
        </w:tc>
        <w:tc>
          <w:tcPr>
            <w:tcW w:w="2362" w:type="dxa"/>
          </w:tcPr>
          <w:p w14:paraId="0EFA6AB8" w14:textId="77777777" w:rsidR="009D38B1" w:rsidRPr="00EC09BD" w:rsidRDefault="00EC09BD" w:rsidP="00AA0C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удовлетворенност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 родителей образовательными ус</w:t>
            </w:r>
            <w:r w:rsidRPr="00EC0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лугами участников проекта</w:t>
            </w:r>
          </w:p>
        </w:tc>
        <w:tc>
          <w:tcPr>
            <w:tcW w:w="4341" w:type="dxa"/>
          </w:tcPr>
          <w:p w14:paraId="37DCDFEC" w14:textId="77777777" w:rsidR="009D38B1" w:rsidRDefault="00EC09BD" w:rsidP="009A3D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тематические родительские собрания в детских садах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2F873AB9" w14:textId="77777777" w:rsidR="00EC09BD" w:rsidRDefault="00025A49" w:rsidP="00EC09BD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17.01.2020</w:t>
            </w:r>
          </w:p>
          <w:p w14:paraId="71E4AAD0" w14:textId="77777777" w:rsidR="00BA3179" w:rsidRDefault="00BA3179" w:rsidP="00EC09BD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12.12.2019</w:t>
            </w:r>
          </w:p>
          <w:p w14:paraId="600D32F0" w14:textId="5C9840F7" w:rsidR="003F6B4E" w:rsidRDefault="003F6B4E" w:rsidP="00EC09BD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24.12.2019</w:t>
            </w:r>
          </w:p>
          <w:p w14:paraId="580122E3" w14:textId="77777777" w:rsidR="00706F43" w:rsidRDefault="00706F43" w:rsidP="00706F43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0DB9A8" w14:textId="00973EF4" w:rsidR="00706F43" w:rsidRPr="00FF12DD" w:rsidRDefault="00706F43" w:rsidP="00EC09BD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12DD">
              <w:rPr>
                <w:rFonts w:ascii="Times New Roman" w:hAnsi="Times New Roman" w:cs="Times New Roman"/>
                <w:sz w:val="24"/>
                <w:szCs w:val="24"/>
              </w:rPr>
              <w:t xml:space="preserve">11.02.2020   Открытое занятие по робототехнике с использованием конструктора </w:t>
            </w:r>
            <w:proofErr w:type="spellStart"/>
            <w:r w:rsidRPr="00FF12DD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FF1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F12DD">
              <w:rPr>
                <w:rFonts w:ascii="Times New Roman" w:hAnsi="Times New Roman" w:cs="Times New Roman"/>
                <w:sz w:val="24"/>
                <w:szCs w:val="24"/>
              </w:rPr>
              <w:t>WeDo</w:t>
            </w:r>
            <w:proofErr w:type="spellEnd"/>
            <w:r w:rsidRPr="00FF12D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F12DD">
              <w:rPr>
                <w:rFonts w:ascii="Times New Roman" w:hAnsi="Times New Roman" w:cs="Times New Roman"/>
                <w:sz w:val="24"/>
                <w:szCs w:val="24"/>
              </w:rPr>
              <w:t>(для родителей)</w:t>
            </w:r>
          </w:p>
          <w:p w14:paraId="6C79E512" w14:textId="4FBE3540" w:rsidR="00706F43" w:rsidRPr="00EC09BD" w:rsidRDefault="00706F43" w:rsidP="00706F43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0" w:type="dxa"/>
          </w:tcPr>
          <w:p w14:paraId="1B55D8F4" w14:textId="77777777" w:rsidR="009D38B1" w:rsidRDefault="009D38B1" w:rsidP="00AA0C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D38B1" w14:paraId="4B5A22D8" w14:textId="77777777" w:rsidTr="00CE4F72">
        <w:tc>
          <w:tcPr>
            <w:tcW w:w="552" w:type="dxa"/>
          </w:tcPr>
          <w:p w14:paraId="4E90F2AB" w14:textId="77777777" w:rsidR="006C0178" w:rsidRDefault="00BA3179" w:rsidP="00AA0C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57" w:type="dxa"/>
          </w:tcPr>
          <w:p w14:paraId="29BA6B01" w14:textId="77777777" w:rsidR="006C0178" w:rsidRPr="006C0178" w:rsidRDefault="006C0178" w:rsidP="00AA0C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работка содержа</w:t>
            </w:r>
            <w:r w:rsidRPr="006C0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инновационной практики образова</w:t>
            </w:r>
            <w:r w:rsidRPr="006C0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тельной сети</w:t>
            </w:r>
          </w:p>
        </w:tc>
        <w:tc>
          <w:tcPr>
            <w:tcW w:w="3238" w:type="dxa"/>
          </w:tcPr>
          <w:p w14:paraId="6FA7D9E1" w14:textId="77777777" w:rsidR="006C0178" w:rsidRPr="00BA3179" w:rsidRDefault="00025A49" w:rsidP="00AA0C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материально-технической, учебно-методической составляющей, интеллектуального потенциала сетевых партнеров с целью дифференциации функций в рамках взаимодействия (распределения модулей между организациями)</w:t>
            </w:r>
          </w:p>
        </w:tc>
        <w:tc>
          <w:tcPr>
            <w:tcW w:w="2362" w:type="dxa"/>
          </w:tcPr>
          <w:p w14:paraId="155E88BF" w14:textId="77777777" w:rsidR="006C0178" w:rsidRPr="00BA3179" w:rsidRDefault="006C0178" w:rsidP="006C01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программного обеспечения образовательной сети </w:t>
            </w:r>
          </w:p>
        </w:tc>
        <w:tc>
          <w:tcPr>
            <w:tcW w:w="4341" w:type="dxa"/>
          </w:tcPr>
          <w:p w14:paraId="66B0D28A" w14:textId="77777777" w:rsidR="006C0178" w:rsidRPr="00BA3179" w:rsidRDefault="00FD1C7A" w:rsidP="00AA0C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6C0178" w:rsidRPr="00BA3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азработка</w:t>
            </w:r>
            <w:r w:rsidRPr="00BA3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апробирование</w:t>
            </w:r>
            <w:r w:rsidR="006C0178" w:rsidRPr="00BA3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сетевой дополнительной общеобразовательной </w:t>
            </w:r>
            <w:r w:rsidRPr="00BA3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общеразвивающей </w:t>
            </w:r>
            <w:r w:rsidR="006C0178" w:rsidRPr="00BA3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«Инженерная школа для дошкольника»</w:t>
            </w:r>
          </w:p>
        </w:tc>
        <w:tc>
          <w:tcPr>
            <w:tcW w:w="1970" w:type="dxa"/>
          </w:tcPr>
          <w:p w14:paraId="2889D917" w14:textId="77777777" w:rsidR="006C0178" w:rsidRDefault="006C0178" w:rsidP="00AA0C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D38B1" w14:paraId="51ABFB83" w14:textId="77777777" w:rsidTr="00CE4F72">
        <w:tc>
          <w:tcPr>
            <w:tcW w:w="552" w:type="dxa"/>
          </w:tcPr>
          <w:p w14:paraId="5BF789FD" w14:textId="77777777" w:rsidR="006C0178" w:rsidRDefault="00BA3179" w:rsidP="00AA0C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3457" w:type="dxa"/>
          </w:tcPr>
          <w:p w14:paraId="4275A0BA" w14:textId="77777777" w:rsidR="006C0178" w:rsidRPr="006C0178" w:rsidRDefault="006C0178" w:rsidP="00AA0C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повышения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квалификации педагогов в ус</w:t>
            </w:r>
            <w:r w:rsidRPr="006C0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ловиях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дополнительного профессионального образова</w:t>
            </w:r>
            <w:r w:rsidRPr="006C0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3238" w:type="dxa"/>
          </w:tcPr>
          <w:p w14:paraId="35A3D60A" w14:textId="77777777" w:rsidR="006C0178" w:rsidRPr="006C0178" w:rsidRDefault="006C0178" w:rsidP="00AA0C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Планирование </w:t>
            </w:r>
            <w:r w:rsidR="00FD1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реализация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мероприятий по повыше</w:t>
            </w:r>
            <w:r w:rsidRPr="006C0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квалификации педагогических ра</w:t>
            </w:r>
            <w:r w:rsidRPr="006C0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ботников-участников проектной группы</w:t>
            </w:r>
          </w:p>
        </w:tc>
        <w:tc>
          <w:tcPr>
            <w:tcW w:w="2362" w:type="dxa"/>
          </w:tcPr>
          <w:p w14:paraId="695708A2" w14:textId="77777777" w:rsidR="006C0178" w:rsidRPr="0037678E" w:rsidRDefault="00FD1C7A" w:rsidP="00AA0C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6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</w:t>
            </w:r>
            <w:r w:rsidR="006C0178" w:rsidRPr="00376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плана мероприятий по повышению квалификации на 2020 год</w:t>
            </w:r>
          </w:p>
        </w:tc>
        <w:tc>
          <w:tcPr>
            <w:tcW w:w="4341" w:type="dxa"/>
          </w:tcPr>
          <w:p w14:paraId="4AF3283C" w14:textId="64449196" w:rsidR="006C0178" w:rsidRDefault="006C0178" w:rsidP="006C017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предварительное планирование участия в вебинарах АНО «</w:t>
            </w:r>
            <w:proofErr w:type="spellStart"/>
            <w:r w:rsidRPr="006C0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Роббо</w:t>
            </w:r>
            <w:proofErr w:type="spellEnd"/>
            <w:r w:rsidRPr="006C0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 т.п.</w:t>
            </w:r>
          </w:p>
          <w:p w14:paraId="35920AB3" w14:textId="1A2C1857" w:rsidR="00A83C27" w:rsidRPr="00FF12DD" w:rsidRDefault="00A83C27" w:rsidP="006C017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12DD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2019 КПК «Основы робототехники и </w:t>
            </w:r>
            <w:proofErr w:type="spellStart"/>
            <w:proofErr w:type="gramStart"/>
            <w:r w:rsidRPr="00FF12DD">
              <w:rPr>
                <w:rFonts w:ascii="Times New Roman" w:hAnsi="Times New Roman" w:cs="Times New Roman"/>
                <w:sz w:val="24"/>
                <w:szCs w:val="24"/>
              </w:rPr>
              <w:t>легоконструирования</w:t>
            </w:r>
            <w:proofErr w:type="spellEnd"/>
            <w:r w:rsidRPr="00FF12DD">
              <w:rPr>
                <w:rFonts w:ascii="Times New Roman" w:hAnsi="Times New Roman" w:cs="Times New Roman"/>
                <w:sz w:val="24"/>
                <w:szCs w:val="24"/>
              </w:rPr>
              <w:t xml:space="preserve">  для</w:t>
            </w:r>
            <w:proofErr w:type="gramEnd"/>
            <w:r w:rsidRPr="00FF12DD">
              <w:rPr>
                <w:rFonts w:ascii="Times New Roman" w:hAnsi="Times New Roman" w:cs="Times New Roman"/>
                <w:sz w:val="24"/>
                <w:szCs w:val="24"/>
              </w:rPr>
              <w:t xml:space="preserve"> детей дошкольного и младшего школьного возраста» (удостоверение)</w:t>
            </w:r>
          </w:p>
          <w:p w14:paraId="57207837" w14:textId="78C43A5E" w:rsidR="00952058" w:rsidRPr="00FF12DD" w:rsidRDefault="00952058" w:rsidP="006C017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12DD">
              <w:rPr>
                <w:rFonts w:ascii="Times New Roman" w:hAnsi="Times New Roman" w:cs="Times New Roman"/>
                <w:sz w:val="24"/>
                <w:szCs w:val="24"/>
              </w:rPr>
              <w:t>08.04. Вебинар "Лего-конструирование и образовательная робототехника в ДОО как средство развития технического творчества у детей дошкольного возраста" сертификат</w:t>
            </w:r>
          </w:p>
          <w:p w14:paraId="04A425B2" w14:textId="1C41D57D" w:rsidR="00952058" w:rsidRPr="00FF12DD" w:rsidRDefault="00952058" w:rsidP="006C017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12DD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 w:rsidR="00D5299A" w:rsidRPr="00FF12DD"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  <w:r w:rsidRPr="00FF12DD">
              <w:rPr>
                <w:rFonts w:ascii="Times New Roman" w:hAnsi="Times New Roman" w:cs="Times New Roman"/>
                <w:sz w:val="24"/>
                <w:szCs w:val="24"/>
              </w:rPr>
              <w:t xml:space="preserve"> мастер-</w:t>
            </w:r>
            <w:proofErr w:type="gramStart"/>
            <w:r w:rsidRPr="00FF12DD">
              <w:rPr>
                <w:rFonts w:ascii="Times New Roman" w:hAnsi="Times New Roman" w:cs="Times New Roman"/>
                <w:sz w:val="24"/>
                <w:szCs w:val="24"/>
              </w:rPr>
              <w:t>класс  для</w:t>
            </w:r>
            <w:proofErr w:type="gramEnd"/>
            <w:r w:rsidRPr="00FF12D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«Робототехника. Как это работает» сертификат</w:t>
            </w:r>
          </w:p>
          <w:p w14:paraId="6D5B6986" w14:textId="77777777" w:rsidR="00EC4772" w:rsidRDefault="00EC4772" w:rsidP="00EC477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28.04.2020 вебинар</w:t>
            </w:r>
            <w:r w:rsidRPr="00EC4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тему: «Растим будущих инженеров и конструкторов: программы математической, естественно-научной и инженерно-технической направленности и </w:t>
            </w:r>
            <w:proofErr w:type="spellStart"/>
            <w:r w:rsidRPr="00EC4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техносреда</w:t>
            </w:r>
            <w:proofErr w:type="spellEnd"/>
            <w:r w:rsidRPr="00EC4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саду»</w:t>
            </w:r>
          </w:p>
          <w:p w14:paraId="66EC30D0" w14:textId="77777777" w:rsidR="00EC4772" w:rsidRDefault="00EC4772" w:rsidP="00EC477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01.05.2020 вебинар на тему: «ТРИК – моделирование в школе, в детском саду и дома» (сертификат участника)</w:t>
            </w:r>
          </w:p>
          <w:p w14:paraId="0E199493" w14:textId="77777777" w:rsidR="00EC4772" w:rsidRDefault="00EC4772" w:rsidP="00EC477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Май 2020 </w:t>
            </w:r>
            <w:r w:rsidRPr="00EC4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КПК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«Основы обеспечения информацион</w:t>
            </w:r>
            <w:r w:rsidRPr="00EC4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безопасности детей»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(удостоверение)</w:t>
            </w:r>
          </w:p>
          <w:p w14:paraId="06658C4B" w14:textId="77777777" w:rsidR="00EC4772" w:rsidRDefault="00EC4772" w:rsidP="00EC477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Май 2020 </w:t>
            </w:r>
            <w:r w:rsidRPr="00EC4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КПК «Организация защиты детей от видов информации, рас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пространяемой посред</w:t>
            </w:r>
            <w:r w:rsidRPr="00EC4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ством сети «Интернет», </w:t>
            </w:r>
            <w:r w:rsidRPr="00EC4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причиняющей вред здоровью и (или) развитию детей, а также и в соответствующей задачам образования, в образовательных организациях»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(удостоверение)</w:t>
            </w:r>
          </w:p>
          <w:p w14:paraId="00C3D844" w14:textId="77777777" w:rsidR="0037678E" w:rsidRDefault="006408DD" w:rsidP="00EC477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Май 2020 </w:t>
            </w:r>
            <w:r w:rsidR="00EC4772" w:rsidRPr="00EC4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КПК «Безопасное использование сайтов в сети «</w:t>
            </w:r>
            <w:r w:rsidR="00EC4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Интернет» в образовательном про</w:t>
            </w:r>
            <w:r w:rsidR="00EC4772" w:rsidRPr="00EC4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цессе в ц</w:t>
            </w:r>
            <w:r w:rsidR="00EC4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елях обучения и воспитания, обу</w:t>
            </w:r>
            <w:r w:rsidR="00EC4772" w:rsidRPr="00EC4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чающ</w:t>
            </w:r>
            <w:r w:rsidR="00EC4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ихся в образовательной организа</w:t>
            </w:r>
            <w:r w:rsidR="00EC4772" w:rsidRPr="00EC4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(удостоверение</w:t>
            </w:r>
            <w:r w:rsidRPr="00376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FD1C7A" w:rsidRPr="00376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44C52F6" w14:textId="77777777" w:rsidR="0037678E" w:rsidRPr="0037678E" w:rsidRDefault="0037678E" w:rsidP="0037678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6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13.05.2020 ГОАУ ДО ЯО ЦДЮТТ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Вебинар на тему: </w:t>
            </w:r>
            <w:r w:rsidRPr="00376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«Стиль и тренды презентаций»</w:t>
            </w:r>
          </w:p>
          <w:p w14:paraId="2F17924B" w14:textId="77777777" w:rsidR="00EC4772" w:rsidRPr="0037678E" w:rsidRDefault="00EC4772" w:rsidP="0037678E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0" w:type="dxa"/>
          </w:tcPr>
          <w:p w14:paraId="36540E0E" w14:textId="77777777" w:rsidR="006C0178" w:rsidRDefault="006C0178" w:rsidP="00AA0C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D38B1" w14:paraId="25869E31" w14:textId="77777777" w:rsidTr="00CE4F72">
        <w:tc>
          <w:tcPr>
            <w:tcW w:w="552" w:type="dxa"/>
          </w:tcPr>
          <w:p w14:paraId="4DDCB4EB" w14:textId="77777777" w:rsidR="006408DD" w:rsidRDefault="00BA3179" w:rsidP="00AA0C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57" w:type="dxa"/>
          </w:tcPr>
          <w:p w14:paraId="27157D87" w14:textId="77777777" w:rsidR="006408DD" w:rsidRPr="006C0178" w:rsidRDefault="006408DD" w:rsidP="00AA0C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внут</w:t>
            </w:r>
            <w:r w:rsidRPr="0064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рифи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рменного обучения (внутрифир</w:t>
            </w:r>
            <w:r w:rsidRPr="0064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менные семинары и мастер-классы)</w:t>
            </w:r>
          </w:p>
        </w:tc>
        <w:tc>
          <w:tcPr>
            <w:tcW w:w="3238" w:type="dxa"/>
          </w:tcPr>
          <w:p w14:paraId="7E7D7BEE" w14:textId="77777777" w:rsidR="006408DD" w:rsidRDefault="006408DD" w:rsidP="00AA0C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внутрифирменных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мероприятий по теме инновационной практи</w:t>
            </w:r>
            <w:r w:rsidRPr="0064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</w:t>
            </w:r>
          </w:p>
        </w:tc>
        <w:tc>
          <w:tcPr>
            <w:tcW w:w="2362" w:type="dxa"/>
          </w:tcPr>
          <w:p w14:paraId="2F085C23" w14:textId="77777777" w:rsidR="006408DD" w:rsidRPr="006C0178" w:rsidRDefault="006408DD" w:rsidP="00AA0C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Мастер-классы, прак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тикумы, консультации по содержа</w:t>
            </w:r>
            <w:r w:rsidRPr="0064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нию, дидактике и методике инновационной практики</w:t>
            </w:r>
          </w:p>
        </w:tc>
        <w:tc>
          <w:tcPr>
            <w:tcW w:w="4341" w:type="dxa"/>
          </w:tcPr>
          <w:p w14:paraId="6EC37C29" w14:textId="77777777" w:rsidR="006408DD" w:rsidRDefault="006408DD" w:rsidP="006408D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26.02.20202 </w:t>
            </w:r>
            <w:r w:rsidRPr="0064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семинар-практикум на тему "Первые шаги в мультипликацию с использованием конструктора </w:t>
            </w:r>
            <w:proofErr w:type="spellStart"/>
            <w:r w:rsidRPr="0064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Lego</w:t>
            </w:r>
            <w:proofErr w:type="spellEnd"/>
            <w:r w:rsidRPr="00640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 базе МДОУ №22)</w:t>
            </w:r>
          </w:p>
          <w:p w14:paraId="5C7F1BBE" w14:textId="77777777" w:rsidR="006408DD" w:rsidRDefault="006408DD" w:rsidP="00DF46C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семинар - </w:t>
            </w:r>
            <w:r w:rsidR="00DF4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  <w:r w:rsidR="00DF46C3" w:rsidRPr="00DF4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«Цифровая интерактивная развивающая среда для познавательного развития и инженерно-технического творчества дошкольников»</w:t>
            </w:r>
            <w:r w:rsidR="00DF4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F46C3" w:rsidRPr="00DF4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МДОУ «Детский сад № 221»</w:t>
            </w:r>
          </w:p>
          <w:p w14:paraId="135822C4" w14:textId="77777777" w:rsidR="00DF46C3" w:rsidRPr="00DF46C3" w:rsidRDefault="00DF46C3" w:rsidP="00DF46C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Семинар – практикум </w:t>
            </w:r>
            <w:r w:rsidRPr="00DF4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«Внедрение робо</w:t>
            </w:r>
            <w:r w:rsidR="00B03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тотехники в образовательный про</w:t>
            </w:r>
            <w:r w:rsidRPr="00DF4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цесс ДОУ»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F4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МДОУ «Детский сад № 246»</w:t>
            </w:r>
          </w:p>
        </w:tc>
        <w:tc>
          <w:tcPr>
            <w:tcW w:w="1970" w:type="dxa"/>
          </w:tcPr>
          <w:p w14:paraId="373A6B68" w14:textId="77777777" w:rsidR="00DF46C3" w:rsidRDefault="00DF46C3" w:rsidP="00AA0C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7374315" w14:textId="77777777" w:rsidR="00DF46C3" w:rsidRDefault="00DF46C3" w:rsidP="00AA0C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E154F59" w14:textId="77777777" w:rsidR="00DF46C3" w:rsidRDefault="00DF46C3" w:rsidP="00AA0C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291F78E" w14:textId="77777777" w:rsidR="00DF46C3" w:rsidRDefault="00DF46C3" w:rsidP="00AA0C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4D2BD8F" w14:textId="77777777" w:rsidR="00DF46C3" w:rsidRDefault="00DF46C3" w:rsidP="00AA0C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3BEC88E" w14:textId="77777777" w:rsidR="00DF46C3" w:rsidRDefault="00DF46C3" w:rsidP="00AA0C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920AC80" w14:textId="77777777" w:rsidR="006408DD" w:rsidRDefault="00DF46C3" w:rsidP="00AA0C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4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Отменены. указ Губернатора Ярославской области от 20.03.2020 г. № 53 «Об организации деятельности образовательных организаций Ярославской области»</w:t>
            </w:r>
          </w:p>
        </w:tc>
      </w:tr>
    </w:tbl>
    <w:p w14:paraId="386F82A9" w14:textId="77777777" w:rsidR="00CE4F72" w:rsidRDefault="00CE4F72" w:rsidP="00CE4F7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4F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связи с эпидемиологической обстановкой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Ярославской области семинары – практикумы:</w:t>
      </w:r>
    </w:p>
    <w:p w14:paraId="28F46477" w14:textId="77777777" w:rsidR="00CE4F72" w:rsidRDefault="00CE4F72" w:rsidP="00CE4F72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4F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«Цифровая интерактивная развивающая среда для познавательного развития и инженерно-технического творчества дошкольников» МДОУ «Детский сад № 221»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14:paraId="42BEDF41" w14:textId="77777777" w:rsidR="00CE4F72" w:rsidRDefault="00CE4F72" w:rsidP="00CE4F72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4F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«Внедрение робототехники в образовательный процесс ДОУ» МДОУ «Детский сад № 246»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F879908" w14:textId="77777777" w:rsidR="00AA0C09" w:rsidRPr="00CE4F72" w:rsidRDefault="00CE4F72" w:rsidP="00CE4F72">
      <w:pPr>
        <w:pStyle w:val="a5"/>
        <w:ind w:left="7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перенесены на новый учебный год 2020</w:t>
      </w:r>
      <w:r w:rsidRPr="00CE4F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2021.</w:t>
      </w:r>
    </w:p>
    <w:p w14:paraId="00068846" w14:textId="77777777" w:rsidR="006408DD" w:rsidRPr="006408DD" w:rsidRDefault="006408DD" w:rsidP="006408D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>Отчет составил:</w:t>
      </w:r>
    </w:p>
    <w:p w14:paraId="15A69A08" w14:textId="77777777" w:rsidR="006408DD" w:rsidRPr="006408DD" w:rsidRDefault="006408DD" w:rsidP="006408D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>Галина Елена Сергеевна, педагог дополнительного образования структурного подразделения МОУ КОЦ «ЛАД»</w:t>
      </w:r>
    </w:p>
    <w:p w14:paraId="336FEC04" w14:textId="77777777" w:rsidR="006408DD" w:rsidRPr="006408DD" w:rsidRDefault="006408DD" w:rsidP="006408D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>тел</w:t>
      </w:r>
      <w:r w:rsidRPr="006408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8-(</w:t>
      </w:r>
      <w:r w:rsidR="00C23C1D" w:rsidRPr="006408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4852) -</w:t>
      </w:r>
      <w:r w:rsidRPr="006408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28-77-12, e-mail: ElenaGalina1986@yandex.ru</w:t>
      </w:r>
    </w:p>
    <w:sectPr w:rsidR="006408DD" w:rsidRPr="006408DD" w:rsidSect="00AA0C0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729FC"/>
    <w:multiLevelType w:val="hybridMultilevel"/>
    <w:tmpl w:val="E0A22F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2FB59F6"/>
    <w:multiLevelType w:val="hybridMultilevel"/>
    <w:tmpl w:val="F67A3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A1E51"/>
    <w:multiLevelType w:val="hybridMultilevel"/>
    <w:tmpl w:val="927E4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41F1"/>
    <w:multiLevelType w:val="hybridMultilevel"/>
    <w:tmpl w:val="FFC24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32BF8"/>
    <w:multiLevelType w:val="hybridMultilevel"/>
    <w:tmpl w:val="EA986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272A1"/>
    <w:multiLevelType w:val="hybridMultilevel"/>
    <w:tmpl w:val="C9485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C09"/>
    <w:rsid w:val="00025A49"/>
    <w:rsid w:val="0002705E"/>
    <w:rsid w:val="000D29FC"/>
    <w:rsid w:val="0037678E"/>
    <w:rsid w:val="003F6B4E"/>
    <w:rsid w:val="006408DD"/>
    <w:rsid w:val="00695E2F"/>
    <w:rsid w:val="006C0178"/>
    <w:rsid w:val="00706F43"/>
    <w:rsid w:val="00952058"/>
    <w:rsid w:val="009A3DC4"/>
    <w:rsid w:val="009D38B1"/>
    <w:rsid w:val="00A262E7"/>
    <w:rsid w:val="00A83C27"/>
    <w:rsid w:val="00AA0C09"/>
    <w:rsid w:val="00B03370"/>
    <w:rsid w:val="00BA3179"/>
    <w:rsid w:val="00C03067"/>
    <w:rsid w:val="00C23C1D"/>
    <w:rsid w:val="00CE4F72"/>
    <w:rsid w:val="00D5299A"/>
    <w:rsid w:val="00D83A21"/>
    <w:rsid w:val="00DF46C3"/>
    <w:rsid w:val="00EC09BD"/>
    <w:rsid w:val="00EC4772"/>
    <w:rsid w:val="00FD1C7A"/>
    <w:rsid w:val="00FF1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0B97"/>
  <w15:docId w15:val="{9174BE92-27F7-4D89-9958-6B368EE0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0C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AA0C0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C0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yartehnoscho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Григорий Асташенко</cp:lastModifiedBy>
  <cp:revision>4</cp:revision>
  <dcterms:created xsi:type="dcterms:W3CDTF">2020-05-18T14:29:00Z</dcterms:created>
  <dcterms:modified xsi:type="dcterms:W3CDTF">2020-05-21T08:15:00Z</dcterms:modified>
</cp:coreProperties>
</file>